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04EC" w14:textId="77777777" w:rsidR="004D035F" w:rsidRPr="00B756C0" w:rsidRDefault="004D035F" w:rsidP="00B756C0">
      <w:pPr>
        <w:jc w:val="center"/>
        <w:rPr>
          <w:b/>
          <w:sz w:val="36"/>
          <w:szCs w:val="36"/>
          <w:u w:val="single"/>
        </w:rPr>
      </w:pPr>
      <w:r w:rsidRPr="00B756C0">
        <w:rPr>
          <w:b/>
          <w:sz w:val="36"/>
          <w:szCs w:val="36"/>
          <w:u w:val="single"/>
        </w:rPr>
        <w:t xml:space="preserve">13U </w:t>
      </w:r>
      <w:proofErr w:type="spellStart"/>
      <w:r w:rsidRPr="00B756C0">
        <w:rPr>
          <w:b/>
          <w:sz w:val="36"/>
          <w:szCs w:val="36"/>
          <w:u w:val="single"/>
        </w:rPr>
        <w:t>VIterbo</w:t>
      </w:r>
      <w:proofErr w:type="spellEnd"/>
      <w:r w:rsidRPr="00B756C0">
        <w:rPr>
          <w:b/>
          <w:sz w:val="36"/>
          <w:szCs w:val="36"/>
          <w:u w:val="single"/>
        </w:rPr>
        <w:t xml:space="preserve"> Volleyball Tournament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035F" w14:paraId="45D7EBEB" w14:textId="77777777" w:rsidTr="004D035F">
        <w:tc>
          <w:tcPr>
            <w:tcW w:w="4675" w:type="dxa"/>
          </w:tcPr>
          <w:p w14:paraId="5044CF77" w14:textId="77777777" w:rsidR="004D035F" w:rsidRPr="00B756C0" w:rsidRDefault="004D035F" w:rsidP="004D035F">
            <w:pPr>
              <w:rPr>
                <w:b/>
              </w:rPr>
            </w:pPr>
            <w:r w:rsidRPr="00B756C0">
              <w:rPr>
                <w:b/>
              </w:rPr>
              <w:t>Pool A</w:t>
            </w:r>
          </w:p>
        </w:tc>
        <w:tc>
          <w:tcPr>
            <w:tcW w:w="4675" w:type="dxa"/>
          </w:tcPr>
          <w:p w14:paraId="7AD7DA20" w14:textId="77777777" w:rsidR="004D035F" w:rsidRPr="00B756C0" w:rsidRDefault="004D035F" w:rsidP="004D035F">
            <w:pPr>
              <w:rPr>
                <w:b/>
              </w:rPr>
            </w:pPr>
            <w:r w:rsidRPr="00B756C0">
              <w:rPr>
                <w:b/>
              </w:rPr>
              <w:t xml:space="preserve">Pool </w:t>
            </w:r>
            <w:r w:rsidR="002F56D1" w:rsidRPr="00B756C0">
              <w:rPr>
                <w:b/>
              </w:rPr>
              <w:t>B</w:t>
            </w:r>
          </w:p>
        </w:tc>
      </w:tr>
      <w:tr w:rsidR="004D035F" w14:paraId="032FF049" w14:textId="77777777" w:rsidTr="004D035F">
        <w:tc>
          <w:tcPr>
            <w:tcW w:w="4675" w:type="dxa"/>
          </w:tcPr>
          <w:p w14:paraId="07827E9A" w14:textId="77777777" w:rsidR="004D035F" w:rsidRDefault="00D009B8" w:rsidP="004D035F">
            <w:r>
              <w:t xml:space="preserve">1 </w:t>
            </w:r>
            <w:r w:rsidR="002F56D1">
              <w:t xml:space="preserve">Xtreme 13 Adidas </w:t>
            </w:r>
          </w:p>
        </w:tc>
        <w:tc>
          <w:tcPr>
            <w:tcW w:w="4675" w:type="dxa"/>
          </w:tcPr>
          <w:p w14:paraId="343F8076" w14:textId="77777777" w:rsidR="004D035F" w:rsidRDefault="002F56D1" w:rsidP="004D035F">
            <w:proofErr w:type="gramStart"/>
            <w:r>
              <w:t>A</w:t>
            </w:r>
            <w:proofErr w:type="gramEnd"/>
            <w:r>
              <w:t xml:space="preserve">  Air VBC White </w:t>
            </w:r>
          </w:p>
        </w:tc>
      </w:tr>
      <w:tr w:rsidR="004D035F" w14:paraId="62EBC409" w14:textId="77777777" w:rsidTr="004D035F">
        <w:tc>
          <w:tcPr>
            <w:tcW w:w="4675" w:type="dxa"/>
          </w:tcPr>
          <w:p w14:paraId="6121C396" w14:textId="77777777" w:rsidR="004D035F" w:rsidRDefault="002F56D1" w:rsidP="004D035F">
            <w:r>
              <w:t>2 MVP 13</w:t>
            </w:r>
          </w:p>
        </w:tc>
        <w:tc>
          <w:tcPr>
            <w:tcW w:w="4675" w:type="dxa"/>
          </w:tcPr>
          <w:p w14:paraId="67592BA2" w14:textId="77777777" w:rsidR="004D035F" w:rsidRDefault="002F56D1" w:rsidP="004D035F">
            <w:r>
              <w:t xml:space="preserve">B  NSVBC 13 </w:t>
            </w:r>
          </w:p>
        </w:tc>
      </w:tr>
      <w:tr w:rsidR="004D035F" w14:paraId="7CB76DD0" w14:textId="77777777" w:rsidTr="004D035F">
        <w:tc>
          <w:tcPr>
            <w:tcW w:w="4675" w:type="dxa"/>
          </w:tcPr>
          <w:p w14:paraId="09CC737A" w14:textId="77777777" w:rsidR="004D035F" w:rsidRDefault="002F56D1" w:rsidP="004D035F">
            <w:r>
              <w:t>3  Express 13</w:t>
            </w:r>
          </w:p>
        </w:tc>
        <w:tc>
          <w:tcPr>
            <w:tcW w:w="4675" w:type="dxa"/>
          </w:tcPr>
          <w:p w14:paraId="0376B982" w14:textId="77777777" w:rsidR="004D035F" w:rsidRDefault="002F56D1" w:rsidP="004D035F">
            <w:r>
              <w:t xml:space="preserve">C  Xtreme 13 Red </w:t>
            </w:r>
          </w:p>
        </w:tc>
      </w:tr>
      <w:tr w:rsidR="004D035F" w14:paraId="6643F95C" w14:textId="77777777" w:rsidTr="004D035F">
        <w:tc>
          <w:tcPr>
            <w:tcW w:w="4675" w:type="dxa"/>
          </w:tcPr>
          <w:p w14:paraId="23FCD09B" w14:textId="77777777" w:rsidR="004D035F" w:rsidRDefault="004D035F" w:rsidP="004D035F"/>
        </w:tc>
        <w:tc>
          <w:tcPr>
            <w:tcW w:w="4675" w:type="dxa"/>
          </w:tcPr>
          <w:p w14:paraId="34DB9084" w14:textId="77777777" w:rsidR="004D035F" w:rsidRDefault="004D035F" w:rsidP="004D035F"/>
        </w:tc>
      </w:tr>
    </w:tbl>
    <w:p w14:paraId="58C21D5B" w14:textId="77777777" w:rsidR="004D035F" w:rsidRDefault="004D035F" w:rsidP="004D03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B756C0" w14:paraId="6326477D" w14:textId="77777777" w:rsidTr="002F56D1">
        <w:tc>
          <w:tcPr>
            <w:tcW w:w="2337" w:type="dxa"/>
          </w:tcPr>
          <w:p w14:paraId="29ED0B38" w14:textId="77777777" w:rsidR="00B756C0" w:rsidRPr="00B756C0" w:rsidRDefault="00B756C0" w:rsidP="004D035F">
            <w:pPr>
              <w:rPr>
                <w:b/>
              </w:rPr>
            </w:pPr>
            <w:r w:rsidRPr="00B756C0">
              <w:rPr>
                <w:b/>
              </w:rPr>
              <w:t xml:space="preserve">Time </w:t>
            </w:r>
          </w:p>
        </w:tc>
        <w:tc>
          <w:tcPr>
            <w:tcW w:w="2337" w:type="dxa"/>
          </w:tcPr>
          <w:p w14:paraId="05D4310C" w14:textId="77777777" w:rsidR="00B756C0" w:rsidRPr="00B756C0" w:rsidRDefault="00B756C0" w:rsidP="004D035F">
            <w:pPr>
              <w:rPr>
                <w:b/>
              </w:rPr>
            </w:pPr>
            <w:r w:rsidRPr="00B756C0">
              <w:rPr>
                <w:b/>
              </w:rPr>
              <w:t xml:space="preserve">Court 3 Mathy </w:t>
            </w:r>
          </w:p>
        </w:tc>
        <w:tc>
          <w:tcPr>
            <w:tcW w:w="2338" w:type="dxa"/>
          </w:tcPr>
          <w:p w14:paraId="386A5AB3" w14:textId="77777777" w:rsidR="00B756C0" w:rsidRPr="00B756C0" w:rsidRDefault="00B756C0" w:rsidP="004D035F">
            <w:pPr>
              <w:rPr>
                <w:b/>
              </w:rPr>
            </w:pPr>
            <w:r w:rsidRPr="00B756C0">
              <w:rPr>
                <w:b/>
              </w:rPr>
              <w:t xml:space="preserve">Court 4 Mathy </w:t>
            </w:r>
          </w:p>
        </w:tc>
      </w:tr>
      <w:tr w:rsidR="00B756C0" w14:paraId="098C98D1" w14:textId="77777777" w:rsidTr="002F56D1">
        <w:tc>
          <w:tcPr>
            <w:tcW w:w="2337" w:type="dxa"/>
          </w:tcPr>
          <w:p w14:paraId="4E9164AB" w14:textId="77777777" w:rsidR="00B756C0" w:rsidRDefault="00B756C0" w:rsidP="004D035F">
            <w:r>
              <w:t>8am</w:t>
            </w:r>
          </w:p>
        </w:tc>
        <w:tc>
          <w:tcPr>
            <w:tcW w:w="2337" w:type="dxa"/>
          </w:tcPr>
          <w:p w14:paraId="3ACFE14B" w14:textId="77777777" w:rsidR="00B756C0" w:rsidRDefault="00B756C0" w:rsidP="004D035F">
            <w:r>
              <w:t>3 v C (Viterbo ref)</w:t>
            </w:r>
          </w:p>
        </w:tc>
        <w:tc>
          <w:tcPr>
            <w:tcW w:w="2338" w:type="dxa"/>
          </w:tcPr>
          <w:p w14:paraId="5402C6AC" w14:textId="77777777" w:rsidR="00B756C0" w:rsidRDefault="00B756C0" w:rsidP="004D035F">
            <w:r>
              <w:t>XXX</w:t>
            </w:r>
          </w:p>
        </w:tc>
      </w:tr>
      <w:tr w:rsidR="00B756C0" w14:paraId="55308CFD" w14:textId="77777777" w:rsidTr="002F56D1">
        <w:tc>
          <w:tcPr>
            <w:tcW w:w="2337" w:type="dxa"/>
          </w:tcPr>
          <w:p w14:paraId="71CF45B7" w14:textId="77777777" w:rsidR="00B756C0" w:rsidRDefault="00B756C0" w:rsidP="004D035F">
            <w:r>
              <w:t>9am</w:t>
            </w:r>
          </w:p>
        </w:tc>
        <w:tc>
          <w:tcPr>
            <w:tcW w:w="2337" w:type="dxa"/>
          </w:tcPr>
          <w:p w14:paraId="37B27BBC" w14:textId="77777777" w:rsidR="00B756C0" w:rsidRDefault="00B756C0" w:rsidP="004D035F">
            <w:r>
              <w:t>2v3 (1)</w:t>
            </w:r>
          </w:p>
        </w:tc>
        <w:tc>
          <w:tcPr>
            <w:tcW w:w="2338" w:type="dxa"/>
          </w:tcPr>
          <w:p w14:paraId="5541B7AF" w14:textId="77777777" w:rsidR="00B756C0" w:rsidRDefault="00B756C0" w:rsidP="004D035F">
            <w:proofErr w:type="spellStart"/>
            <w:r>
              <w:t>AvB</w:t>
            </w:r>
            <w:proofErr w:type="spellEnd"/>
            <w:r>
              <w:t xml:space="preserve"> (c) </w:t>
            </w:r>
          </w:p>
        </w:tc>
      </w:tr>
      <w:tr w:rsidR="00B756C0" w14:paraId="2A953D3A" w14:textId="77777777" w:rsidTr="002F56D1">
        <w:tc>
          <w:tcPr>
            <w:tcW w:w="2337" w:type="dxa"/>
          </w:tcPr>
          <w:p w14:paraId="429DACA3" w14:textId="77777777" w:rsidR="00B756C0" w:rsidRDefault="00B756C0" w:rsidP="004D035F">
            <w:r>
              <w:t>10am</w:t>
            </w:r>
          </w:p>
        </w:tc>
        <w:tc>
          <w:tcPr>
            <w:tcW w:w="2337" w:type="dxa"/>
          </w:tcPr>
          <w:p w14:paraId="35F4C42E" w14:textId="77777777" w:rsidR="00B756C0" w:rsidRDefault="00B756C0" w:rsidP="004D035F">
            <w:r>
              <w:t>1v2 (3)</w:t>
            </w:r>
          </w:p>
        </w:tc>
        <w:tc>
          <w:tcPr>
            <w:tcW w:w="2338" w:type="dxa"/>
          </w:tcPr>
          <w:p w14:paraId="0A16DFD2" w14:textId="77777777" w:rsidR="00B756C0" w:rsidRDefault="00B756C0" w:rsidP="004D035F">
            <w:proofErr w:type="spellStart"/>
            <w:r>
              <w:t>BvC</w:t>
            </w:r>
            <w:proofErr w:type="spellEnd"/>
            <w:r>
              <w:t xml:space="preserve"> (A)</w:t>
            </w:r>
          </w:p>
        </w:tc>
      </w:tr>
      <w:tr w:rsidR="00B756C0" w14:paraId="03B2B6EF" w14:textId="77777777" w:rsidTr="002F56D1">
        <w:tc>
          <w:tcPr>
            <w:tcW w:w="2337" w:type="dxa"/>
          </w:tcPr>
          <w:p w14:paraId="3A5AADEA" w14:textId="77777777" w:rsidR="00B756C0" w:rsidRDefault="00B756C0" w:rsidP="004D035F"/>
        </w:tc>
        <w:tc>
          <w:tcPr>
            <w:tcW w:w="2337" w:type="dxa"/>
          </w:tcPr>
          <w:p w14:paraId="43CECDAA" w14:textId="77777777" w:rsidR="00B756C0" w:rsidRDefault="00B756C0" w:rsidP="004D035F">
            <w:r>
              <w:t xml:space="preserve">Break </w:t>
            </w:r>
          </w:p>
        </w:tc>
        <w:tc>
          <w:tcPr>
            <w:tcW w:w="2338" w:type="dxa"/>
          </w:tcPr>
          <w:p w14:paraId="6FB4BC8F" w14:textId="77777777" w:rsidR="00B756C0" w:rsidRDefault="00B756C0" w:rsidP="004D035F">
            <w:r>
              <w:t xml:space="preserve">Break </w:t>
            </w:r>
          </w:p>
        </w:tc>
      </w:tr>
      <w:tr w:rsidR="00B756C0" w14:paraId="71858C69" w14:textId="77777777" w:rsidTr="002F56D1">
        <w:tc>
          <w:tcPr>
            <w:tcW w:w="2337" w:type="dxa"/>
          </w:tcPr>
          <w:p w14:paraId="7A20A166" w14:textId="77777777" w:rsidR="00B756C0" w:rsidRDefault="00B756C0" w:rsidP="004D035F">
            <w:r>
              <w:t>11:</w:t>
            </w:r>
            <w:r w:rsidR="00CA3279">
              <w:t>45</w:t>
            </w:r>
            <w:r>
              <w:t xml:space="preserve">AM </w:t>
            </w:r>
          </w:p>
        </w:tc>
        <w:tc>
          <w:tcPr>
            <w:tcW w:w="2337" w:type="dxa"/>
          </w:tcPr>
          <w:p w14:paraId="50DCB732" w14:textId="77777777" w:rsidR="00B756C0" w:rsidRDefault="00B756C0" w:rsidP="004D035F">
            <w:r>
              <w:t>1v3 (2)</w:t>
            </w:r>
          </w:p>
        </w:tc>
        <w:tc>
          <w:tcPr>
            <w:tcW w:w="2338" w:type="dxa"/>
          </w:tcPr>
          <w:p w14:paraId="3E6CDDCB" w14:textId="77777777" w:rsidR="00B756C0" w:rsidRDefault="00B756C0" w:rsidP="004D035F">
            <w:proofErr w:type="spellStart"/>
            <w:r>
              <w:t>AvC</w:t>
            </w:r>
            <w:proofErr w:type="spellEnd"/>
            <w:r>
              <w:t xml:space="preserve"> (B)</w:t>
            </w:r>
          </w:p>
        </w:tc>
      </w:tr>
      <w:tr w:rsidR="00B756C0" w14:paraId="668A1559" w14:textId="77777777" w:rsidTr="002F56D1">
        <w:tc>
          <w:tcPr>
            <w:tcW w:w="2337" w:type="dxa"/>
          </w:tcPr>
          <w:p w14:paraId="2B6885EB" w14:textId="77777777" w:rsidR="00B756C0" w:rsidRDefault="00B756C0" w:rsidP="004D035F">
            <w:r>
              <w:t>12:</w:t>
            </w:r>
            <w:r w:rsidR="00CA3279">
              <w:t>45</w:t>
            </w:r>
          </w:p>
        </w:tc>
        <w:tc>
          <w:tcPr>
            <w:tcW w:w="2337" w:type="dxa"/>
          </w:tcPr>
          <w:p w14:paraId="63E63FE4" w14:textId="77777777" w:rsidR="00B756C0" w:rsidRDefault="00B756C0" w:rsidP="004D035F">
            <w:r>
              <w:t>1vA (3)</w:t>
            </w:r>
          </w:p>
        </w:tc>
        <w:tc>
          <w:tcPr>
            <w:tcW w:w="2338" w:type="dxa"/>
          </w:tcPr>
          <w:p w14:paraId="132DFE86" w14:textId="77777777" w:rsidR="00B756C0" w:rsidRDefault="00B756C0" w:rsidP="004D035F">
            <w:r>
              <w:t>2vB (C)</w:t>
            </w:r>
          </w:p>
        </w:tc>
      </w:tr>
    </w:tbl>
    <w:p w14:paraId="5A61D9C9" w14:textId="77777777" w:rsidR="00EB0744" w:rsidRDefault="00EB0744" w:rsidP="004D035F"/>
    <w:p w14:paraId="76ECE7C8" w14:textId="77777777" w:rsidR="00B756C0" w:rsidRDefault="00B756C0" w:rsidP="004D035F">
      <w:r>
        <w:t xml:space="preserve">*** Team in () is the officiating team </w:t>
      </w:r>
    </w:p>
    <w:p w14:paraId="7984D5D8" w14:textId="77777777" w:rsidR="0085376B" w:rsidRDefault="0085376B" w:rsidP="004D035F">
      <w:r>
        <w:t>Bracket play to Follow</w:t>
      </w:r>
    </w:p>
    <w:p w14:paraId="780CB8C6" w14:textId="77777777" w:rsidR="0085376B" w:rsidRDefault="00B756C0" w:rsidP="004D035F">
      <w:r>
        <w:t>Court 3-</w:t>
      </w:r>
      <w:r w:rsidR="00CA3279">
        <w:t>2pm</w:t>
      </w:r>
      <w:r w:rsidR="0085376B">
        <w:t>: 2</w:t>
      </w:r>
      <w:r w:rsidR="0085376B" w:rsidRPr="0085376B">
        <w:rPr>
          <w:vertAlign w:val="superscript"/>
        </w:rPr>
        <w:t>nd</w:t>
      </w:r>
      <w:r w:rsidR="0085376B">
        <w:t xml:space="preserve"> Pool B vs 3</w:t>
      </w:r>
      <w:r w:rsidR="0085376B" w:rsidRPr="0085376B">
        <w:rPr>
          <w:vertAlign w:val="superscript"/>
        </w:rPr>
        <w:t>rd</w:t>
      </w:r>
      <w:r w:rsidR="0085376B">
        <w:t xml:space="preserve"> Pool A </w:t>
      </w:r>
      <w:r>
        <w:t>(1</w:t>
      </w:r>
      <w:r w:rsidRPr="00B756C0">
        <w:rPr>
          <w:vertAlign w:val="superscript"/>
        </w:rPr>
        <w:t>st</w:t>
      </w:r>
      <w:r>
        <w:t xml:space="preserve"> pool A ref)</w:t>
      </w:r>
      <w:r>
        <w:tab/>
      </w:r>
      <w:r>
        <w:tab/>
      </w:r>
      <w:r>
        <w:tab/>
      </w:r>
      <w:r>
        <w:tab/>
      </w:r>
      <w:r w:rsidR="0085376B">
        <w:t>GAME 1</w:t>
      </w:r>
      <w:r>
        <w:tab/>
      </w:r>
    </w:p>
    <w:p w14:paraId="1B198722" w14:textId="77777777" w:rsidR="0085376B" w:rsidRDefault="00B756C0" w:rsidP="004D035F">
      <w:r>
        <w:t xml:space="preserve">Court 4- </w:t>
      </w:r>
      <w:r w:rsidR="00CA3279">
        <w:t>2pm</w:t>
      </w:r>
      <w:r w:rsidR="0085376B">
        <w:t>:  2</w:t>
      </w:r>
      <w:r w:rsidR="0085376B" w:rsidRPr="0085376B">
        <w:rPr>
          <w:vertAlign w:val="superscript"/>
        </w:rPr>
        <w:t>nd</w:t>
      </w:r>
      <w:r w:rsidR="0085376B">
        <w:t xml:space="preserve"> Pool A vs 3</w:t>
      </w:r>
      <w:r w:rsidR="0085376B" w:rsidRPr="0085376B">
        <w:rPr>
          <w:vertAlign w:val="superscript"/>
        </w:rPr>
        <w:t>rd</w:t>
      </w:r>
      <w:r w:rsidR="0085376B">
        <w:t xml:space="preserve"> Pool </w:t>
      </w:r>
      <w:r>
        <w:t>(1</w:t>
      </w:r>
      <w:r w:rsidRPr="00B756C0">
        <w:rPr>
          <w:vertAlign w:val="superscript"/>
        </w:rPr>
        <w:t>st</w:t>
      </w:r>
      <w:r>
        <w:t xml:space="preserve"> pool B ref)</w:t>
      </w:r>
      <w:r>
        <w:tab/>
      </w:r>
      <w:r>
        <w:tab/>
      </w:r>
      <w:r>
        <w:tab/>
      </w:r>
      <w:r>
        <w:tab/>
      </w:r>
      <w:r w:rsidR="0085376B">
        <w:t xml:space="preserve"> GAME 2</w:t>
      </w:r>
    </w:p>
    <w:p w14:paraId="3D61D8ED" w14:textId="77777777" w:rsidR="0085376B" w:rsidRDefault="00B756C0" w:rsidP="004D035F">
      <w:r>
        <w:t xml:space="preserve">Court 3- </w:t>
      </w:r>
      <w:r w:rsidR="00CA3279">
        <w:t>3pm</w:t>
      </w:r>
      <w:r w:rsidR="0085376B">
        <w:t>: Winner of Game 1 vs 1</w:t>
      </w:r>
      <w:r w:rsidR="0085376B" w:rsidRPr="0085376B">
        <w:rPr>
          <w:vertAlign w:val="superscript"/>
        </w:rPr>
        <w:t>st</w:t>
      </w:r>
      <w:r w:rsidR="0085376B">
        <w:t xml:space="preserve"> Pool A</w:t>
      </w:r>
      <w:r>
        <w:t>(Loser of game 1 ref)</w:t>
      </w:r>
      <w:r>
        <w:tab/>
      </w:r>
      <w:r>
        <w:tab/>
        <w:t xml:space="preserve"> GAME 3</w:t>
      </w:r>
    </w:p>
    <w:p w14:paraId="6DCBD110" w14:textId="77777777" w:rsidR="00B756C0" w:rsidRDefault="00B756C0" w:rsidP="004D035F">
      <w:r>
        <w:t xml:space="preserve">Court 4- </w:t>
      </w:r>
      <w:r w:rsidR="00CA3279">
        <w:t>3pm</w:t>
      </w:r>
      <w:r>
        <w:t>:  Winner of Game 2 vs 1</w:t>
      </w:r>
      <w:r w:rsidRPr="00B756C0">
        <w:rPr>
          <w:vertAlign w:val="superscript"/>
        </w:rPr>
        <w:t>st</w:t>
      </w:r>
      <w:r>
        <w:t xml:space="preserve"> Pool B( loser of game 2 ref)</w:t>
      </w:r>
      <w:r>
        <w:tab/>
      </w:r>
      <w:r>
        <w:tab/>
        <w:t xml:space="preserve"> GAME 4</w:t>
      </w:r>
    </w:p>
    <w:p w14:paraId="3F205244" w14:textId="77777777" w:rsidR="00B756C0" w:rsidRDefault="00B756C0" w:rsidP="004D035F">
      <w:r>
        <w:t xml:space="preserve">Court 3- </w:t>
      </w:r>
      <w:r w:rsidR="00CA3279">
        <w:t>4pm</w:t>
      </w:r>
      <w:r>
        <w:t>:  Winner Game 3 vs winner of Game 4 (closest loser ref)</w:t>
      </w:r>
      <w:r>
        <w:tab/>
      </w:r>
      <w:r>
        <w:tab/>
        <w:t xml:space="preserve">CHAMPIONSHIP GAME </w:t>
      </w:r>
    </w:p>
    <w:p w14:paraId="5600D37E" w14:textId="77777777" w:rsidR="00CA3279" w:rsidRDefault="00CA3279" w:rsidP="004D035F"/>
    <w:p w14:paraId="78BE6BFA" w14:textId="77777777" w:rsidR="00CA3279" w:rsidRDefault="00CA3279" w:rsidP="00CA3279">
      <w:r>
        <w:t>Quick hitters:</w:t>
      </w:r>
    </w:p>
    <w:p w14:paraId="3C41428B" w14:textId="77777777" w:rsidR="00CA3279" w:rsidRDefault="00CA3279" w:rsidP="00CA3279">
      <w:pPr>
        <w:pStyle w:val="ListParagraph"/>
        <w:numPr>
          <w:ilvl w:val="0"/>
          <w:numId w:val="1"/>
        </w:numPr>
      </w:pPr>
      <w:r>
        <w:t xml:space="preserve">No Carry-ins please, we will have full concession </w:t>
      </w:r>
    </w:p>
    <w:p w14:paraId="2EA2978D" w14:textId="77777777" w:rsidR="00CA3279" w:rsidRDefault="00CA3279" w:rsidP="00CA3279">
      <w:pPr>
        <w:pStyle w:val="ListParagraph"/>
        <w:numPr>
          <w:ilvl w:val="0"/>
          <w:numId w:val="1"/>
        </w:numPr>
      </w:pPr>
      <w:r>
        <w:t>Please enter through the Varsity Athletic Center (sometimes called BEGGS)</w:t>
      </w:r>
    </w:p>
    <w:p w14:paraId="2E9CD9E2" w14:textId="77777777" w:rsidR="00CA3279" w:rsidRDefault="00CA3279" w:rsidP="00CA3279">
      <w:pPr>
        <w:pStyle w:val="ListParagraph"/>
        <w:numPr>
          <w:ilvl w:val="0"/>
          <w:numId w:val="1"/>
        </w:numPr>
      </w:pPr>
      <w:r>
        <w:t xml:space="preserve">Warm-ups will be 2-4-4 first match and 3-3 to follow </w:t>
      </w:r>
    </w:p>
    <w:p w14:paraId="525F8EE3" w14:textId="77777777" w:rsidR="00CA3279" w:rsidRDefault="00CA3279" w:rsidP="00CA3279">
      <w:pPr>
        <w:pStyle w:val="ListParagraph"/>
        <w:numPr>
          <w:ilvl w:val="0"/>
          <w:numId w:val="1"/>
        </w:numPr>
      </w:pPr>
      <w:r>
        <w:t>Viterbo will provide all R1’s</w:t>
      </w:r>
    </w:p>
    <w:tbl>
      <w:tblPr>
        <w:tblW w:w="13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640"/>
      </w:tblGrid>
      <w:tr w:rsidR="00CA3279" w:rsidRPr="00BE51B1" w14:paraId="1DDDE442" w14:textId="77777777" w:rsidTr="009E3CA3">
        <w:trPr>
          <w:trHeight w:val="36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987DC" w14:textId="77777777" w:rsidR="00CA3279" w:rsidRPr="00CA3279" w:rsidRDefault="00CA3279" w:rsidP="00CA327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3279" w:rsidRPr="00BE51B1" w14:paraId="2D01360C" w14:textId="77777777" w:rsidTr="009E3CA3">
        <w:trPr>
          <w:trHeight w:val="255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A6994" w14:textId="77777777" w:rsidR="00CA3279" w:rsidRPr="00BE51B1" w:rsidRDefault="00CA3279" w:rsidP="009E3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28337B0" w14:textId="77777777" w:rsidR="00CA3279" w:rsidRPr="004D035F" w:rsidRDefault="00CA3279" w:rsidP="004D035F"/>
    <w:sectPr w:rsidR="00CA3279" w:rsidRPr="004D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C1442"/>
    <w:multiLevelType w:val="hybridMultilevel"/>
    <w:tmpl w:val="8A80D582"/>
    <w:lvl w:ilvl="0" w:tplc="8766D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1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5F"/>
    <w:rsid w:val="002F56D1"/>
    <w:rsid w:val="004D035F"/>
    <w:rsid w:val="0085376B"/>
    <w:rsid w:val="00B756C0"/>
    <w:rsid w:val="00C22342"/>
    <w:rsid w:val="00CA3279"/>
    <w:rsid w:val="00CE483E"/>
    <w:rsid w:val="00D009B8"/>
    <w:rsid w:val="00D20C8E"/>
    <w:rsid w:val="00D70456"/>
    <w:rsid w:val="00E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2B7"/>
  <w15:chartTrackingRefBased/>
  <w15:docId w15:val="{D6821E94-7AC4-4A59-80BE-D9902C76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Delong</dc:creator>
  <cp:keywords/>
  <dc:description/>
  <cp:lastModifiedBy>Lynn Schreiner</cp:lastModifiedBy>
  <cp:revision>2</cp:revision>
  <dcterms:created xsi:type="dcterms:W3CDTF">2025-02-27T19:51:00Z</dcterms:created>
  <dcterms:modified xsi:type="dcterms:W3CDTF">2025-02-27T19:51:00Z</dcterms:modified>
</cp:coreProperties>
</file>